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82D" w:rsidRPr="00F62988" w:rsidRDefault="0032201E">
      <w:pPr>
        <w:rPr>
          <w:sz w:val="28"/>
          <w:szCs w:val="28"/>
        </w:rPr>
      </w:pPr>
      <w:r w:rsidRPr="00F62988">
        <w:rPr>
          <w:sz w:val="28"/>
          <w:szCs w:val="28"/>
        </w:rPr>
        <w:t>Ch</w:t>
      </w:r>
      <w:r w:rsidR="009A5A10" w:rsidRPr="00F62988">
        <w:rPr>
          <w:sz w:val="28"/>
          <w:szCs w:val="28"/>
        </w:rPr>
        <w:t>apter One: Take Home</w:t>
      </w:r>
      <w:r w:rsidRPr="00F62988">
        <w:rPr>
          <w:sz w:val="28"/>
          <w:szCs w:val="28"/>
        </w:rPr>
        <w:t xml:space="preserve"> Quiz</w:t>
      </w:r>
    </w:p>
    <w:p w:rsidR="009A5A10" w:rsidRPr="00F62988" w:rsidRDefault="00F62988">
      <w:r w:rsidRPr="00F62988">
        <w:t xml:space="preserve">Directions:  </w:t>
      </w:r>
      <w:r w:rsidR="009A5A10" w:rsidRPr="00F62988">
        <w:t>Answers need to be stated in complete sentences</w:t>
      </w:r>
      <w:r w:rsidRPr="00F62988">
        <w:t>.</w:t>
      </w:r>
    </w:p>
    <w:p w:rsidR="00F62988" w:rsidRPr="00F62988" w:rsidRDefault="0010336F" w:rsidP="00F62988">
      <w:pPr>
        <w:pStyle w:val="ListParagraph"/>
        <w:numPr>
          <w:ilvl w:val="0"/>
          <w:numId w:val="1"/>
        </w:numPr>
      </w:pPr>
      <w:r w:rsidRPr="00F62988">
        <w:t xml:space="preserve"> Describe the first day of the college anatomy class portrayed in the first chapter of the book.</w:t>
      </w:r>
    </w:p>
    <w:p w:rsidR="00F62988" w:rsidRPr="00F62988" w:rsidRDefault="00F62988" w:rsidP="00F62988">
      <w:pPr>
        <w:pStyle w:val="ListParagraph"/>
      </w:pPr>
    </w:p>
    <w:p w:rsidR="00F62988" w:rsidRPr="00F62988" w:rsidRDefault="00F62988" w:rsidP="00F62988"/>
    <w:p w:rsidR="0010336F" w:rsidRPr="00F62988" w:rsidRDefault="0032201E" w:rsidP="0010336F">
      <w:pPr>
        <w:pStyle w:val="ListParagraph"/>
        <w:numPr>
          <w:ilvl w:val="0"/>
          <w:numId w:val="1"/>
        </w:numPr>
      </w:pPr>
      <w:r w:rsidRPr="00F62988">
        <w:t>What</w:t>
      </w:r>
      <w:r w:rsidR="0010336F" w:rsidRPr="00F62988">
        <w:t xml:space="preserve"> </w:t>
      </w:r>
      <w:r w:rsidRPr="00F62988">
        <w:t>is the main character‘s purpose in the lab?</w:t>
      </w:r>
    </w:p>
    <w:p w:rsidR="00F62988" w:rsidRPr="00F62988" w:rsidRDefault="00F62988" w:rsidP="00F62988"/>
    <w:p w:rsidR="0032201E" w:rsidRPr="00F62988" w:rsidRDefault="0032201E" w:rsidP="0010336F">
      <w:pPr>
        <w:pStyle w:val="ListParagraph"/>
        <w:numPr>
          <w:ilvl w:val="0"/>
          <w:numId w:val="1"/>
        </w:numPr>
      </w:pPr>
      <w:r w:rsidRPr="00F62988">
        <w:t>Explain what the cadavers looked like.</w:t>
      </w:r>
    </w:p>
    <w:p w:rsidR="00F62988" w:rsidRPr="00F62988" w:rsidRDefault="00F62988" w:rsidP="00F62988"/>
    <w:p w:rsidR="00F62988" w:rsidRPr="00F62988" w:rsidRDefault="00F62988" w:rsidP="00F62988"/>
    <w:p w:rsidR="0032201E" w:rsidRPr="00F62988" w:rsidRDefault="0032201E" w:rsidP="0010336F">
      <w:pPr>
        <w:pStyle w:val="ListParagraph"/>
        <w:numPr>
          <w:ilvl w:val="0"/>
          <w:numId w:val="1"/>
        </w:numPr>
      </w:pPr>
      <w:r w:rsidRPr="00F62988">
        <w:t>What is USUALLY covered on the cadaver?  What is the purpose of covering these parts?</w:t>
      </w:r>
    </w:p>
    <w:p w:rsidR="00F62988" w:rsidRPr="00F62988" w:rsidRDefault="00F62988" w:rsidP="00F62988"/>
    <w:p w:rsidR="00F62988" w:rsidRPr="00F62988" w:rsidRDefault="00F62988" w:rsidP="00F62988"/>
    <w:p w:rsidR="0032201E" w:rsidRPr="00F62988" w:rsidRDefault="0032201E" w:rsidP="0010336F">
      <w:pPr>
        <w:pStyle w:val="ListParagraph"/>
        <w:numPr>
          <w:ilvl w:val="0"/>
          <w:numId w:val="1"/>
        </w:numPr>
      </w:pPr>
      <w:r w:rsidRPr="00F62988">
        <w:t>What was the purpose of the anatomical theater in early European history?</w:t>
      </w:r>
    </w:p>
    <w:p w:rsidR="00F62988" w:rsidRPr="00F62988" w:rsidRDefault="00F62988" w:rsidP="00F62988"/>
    <w:p w:rsidR="00F62988" w:rsidRPr="00F62988" w:rsidRDefault="00F62988" w:rsidP="00F62988"/>
    <w:p w:rsidR="000162E5" w:rsidRPr="00F62988" w:rsidRDefault="000162E5" w:rsidP="0010336F">
      <w:pPr>
        <w:pStyle w:val="ListParagraph"/>
        <w:numPr>
          <w:ilvl w:val="0"/>
          <w:numId w:val="1"/>
        </w:numPr>
      </w:pPr>
      <w:r w:rsidRPr="00F62988">
        <w:t>Question Set:</w:t>
      </w:r>
    </w:p>
    <w:p w:rsidR="000162E5" w:rsidRPr="00F62988" w:rsidRDefault="0032201E" w:rsidP="000162E5">
      <w:pPr>
        <w:pStyle w:val="ListParagraph"/>
        <w:numPr>
          <w:ilvl w:val="1"/>
          <w:numId w:val="1"/>
        </w:numPr>
      </w:pPr>
      <w:r w:rsidRPr="00F62988">
        <w:t xml:space="preserve">What was the first anatomical region the class dissected in lab?  </w:t>
      </w:r>
    </w:p>
    <w:p w:rsidR="00F62988" w:rsidRPr="00F62988" w:rsidRDefault="00F62988" w:rsidP="00F62988"/>
    <w:p w:rsidR="000162E5" w:rsidRPr="00F62988" w:rsidRDefault="0032201E" w:rsidP="000162E5">
      <w:pPr>
        <w:pStyle w:val="ListParagraph"/>
        <w:numPr>
          <w:ilvl w:val="1"/>
          <w:numId w:val="1"/>
        </w:numPr>
      </w:pPr>
      <w:r w:rsidRPr="00F62988">
        <w:t xml:space="preserve">Describe how this location was dissected open?  </w:t>
      </w:r>
    </w:p>
    <w:p w:rsidR="00F62988" w:rsidRPr="00F62988" w:rsidRDefault="00F62988" w:rsidP="00F62988"/>
    <w:p w:rsidR="000162E5" w:rsidRPr="00F62988" w:rsidRDefault="0032201E" w:rsidP="000162E5">
      <w:pPr>
        <w:pStyle w:val="ListParagraph"/>
        <w:numPr>
          <w:ilvl w:val="1"/>
          <w:numId w:val="1"/>
        </w:numPr>
      </w:pPr>
      <w:r w:rsidRPr="00F62988">
        <w:t>What was this</w:t>
      </w:r>
      <w:r w:rsidR="000162E5" w:rsidRPr="00F62988">
        <w:t xml:space="preserve"> area once known as and why? </w:t>
      </w:r>
    </w:p>
    <w:p w:rsidR="00F62988" w:rsidRPr="00F62988" w:rsidRDefault="00F62988" w:rsidP="00F62988"/>
    <w:p w:rsidR="0032201E" w:rsidRPr="00F62988" w:rsidRDefault="000162E5" w:rsidP="000162E5">
      <w:pPr>
        <w:pStyle w:val="ListParagraph"/>
        <w:numPr>
          <w:ilvl w:val="1"/>
          <w:numId w:val="1"/>
        </w:numPr>
      </w:pPr>
      <w:r w:rsidRPr="00F62988">
        <w:t>What did they remove from this cavity?</w:t>
      </w:r>
    </w:p>
    <w:p w:rsidR="00F62988" w:rsidRPr="00F62988" w:rsidRDefault="00F62988" w:rsidP="00F62988"/>
    <w:p w:rsidR="00F62988" w:rsidRPr="00F62988" w:rsidRDefault="000162E5" w:rsidP="00F62988">
      <w:pPr>
        <w:pStyle w:val="ListParagraph"/>
        <w:numPr>
          <w:ilvl w:val="1"/>
          <w:numId w:val="1"/>
        </w:numPr>
      </w:pPr>
      <w:r w:rsidRPr="00F62988">
        <w:t>Write the directions the students received to remove this organ.</w:t>
      </w:r>
    </w:p>
    <w:p w:rsidR="00F62988" w:rsidRPr="00F62988" w:rsidRDefault="00F62988" w:rsidP="00F62988">
      <w:pPr>
        <w:pStyle w:val="ListParagraph"/>
      </w:pPr>
    </w:p>
    <w:p w:rsidR="00F62988" w:rsidRPr="00F62988" w:rsidRDefault="00F62988" w:rsidP="00F62988"/>
    <w:p w:rsidR="00F62988" w:rsidRDefault="000162E5" w:rsidP="00F62988">
      <w:pPr>
        <w:pStyle w:val="ListParagraph"/>
        <w:numPr>
          <w:ilvl w:val="1"/>
          <w:numId w:val="1"/>
        </w:numPr>
      </w:pPr>
      <w:r w:rsidRPr="00F62988">
        <w:t>What did this organ look like?</w:t>
      </w:r>
    </w:p>
    <w:p w:rsidR="00F62988" w:rsidRPr="00F62988" w:rsidRDefault="00F62988" w:rsidP="00F62988">
      <w:pPr>
        <w:pStyle w:val="ListParagraph"/>
        <w:ind w:left="1440"/>
      </w:pPr>
    </w:p>
    <w:p w:rsidR="000162E5" w:rsidRPr="00F62988" w:rsidRDefault="000162E5" w:rsidP="0010336F">
      <w:pPr>
        <w:pStyle w:val="ListParagraph"/>
        <w:numPr>
          <w:ilvl w:val="0"/>
          <w:numId w:val="1"/>
        </w:numPr>
      </w:pPr>
      <w:r w:rsidRPr="00F62988">
        <w:lastRenderedPageBreak/>
        <w:t>What is the phrenic nerve and where is it located? What actor damaged this nerve?</w:t>
      </w:r>
    </w:p>
    <w:p w:rsidR="00F62988" w:rsidRPr="00F62988" w:rsidRDefault="00F62988" w:rsidP="00F62988"/>
    <w:p w:rsidR="00F62988" w:rsidRPr="00F62988" w:rsidRDefault="00F62988" w:rsidP="00F62988"/>
    <w:p w:rsidR="00D752A8" w:rsidRPr="00F62988" w:rsidRDefault="00D752A8" w:rsidP="00D752A8">
      <w:pPr>
        <w:pStyle w:val="ListParagraph"/>
        <w:numPr>
          <w:ilvl w:val="0"/>
          <w:numId w:val="1"/>
        </w:numPr>
      </w:pPr>
      <w:r w:rsidRPr="00F62988">
        <w:t>What were the following scientists known for (according to the book):</w:t>
      </w:r>
    </w:p>
    <w:p w:rsidR="00D752A8" w:rsidRPr="00F62988" w:rsidRDefault="00D752A8" w:rsidP="00D752A8">
      <w:pPr>
        <w:pStyle w:val="ListParagraph"/>
        <w:numPr>
          <w:ilvl w:val="1"/>
          <w:numId w:val="1"/>
        </w:numPr>
      </w:pPr>
      <w:r w:rsidRPr="00F62988">
        <w:t>Hippocrates:</w:t>
      </w:r>
    </w:p>
    <w:p w:rsidR="00F62988" w:rsidRPr="00F62988" w:rsidRDefault="00F62988" w:rsidP="00F62988">
      <w:pPr>
        <w:pStyle w:val="ListParagraph"/>
        <w:ind w:left="1440"/>
      </w:pPr>
    </w:p>
    <w:p w:rsidR="00F62988" w:rsidRPr="00F62988" w:rsidRDefault="00D752A8" w:rsidP="00F62988">
      <w:pPr>
        <w:pStyle w:val="ListParagraph"/>
        <w:numPr>
          <w:ilvl w:val="1"/>
          <w:numId w:val="1"/>
        </w:numPr>
      </w:pPr>
      <w:r w:rsidRPr="00F62988">
        <w:t>Galen:</w:t>
      </w:r>
    </w:p>
    <w:p w:rsidR="00F62988" w:rsidRPr="00F62988" w:rsidRDefault="00F62988" w:rsidP="00F62988">
      <w:pPr>
        <w:pStyle w:val="ListParagraph"/>
      </w:pPr>
    </w:p>
    <w:p w:rsidR="00F62988" w:rsidRPr="00F62988" w:rsidRDefault="00F62988" w:rsidP="00F62988">
      <w:pPr>
        <w:pStyle w:val="ListParagraph"/>
        <w:ind w:left="1440"/>
      </w:pPr>
    </w:p>
    <w:p w:rsidR="000162E5" w:rsidRPr="00F62988" w:rsidRDefault="00D752A8" w:rsidP="000162E5">
      <w:pPr>
        <w:pStyle w:val="ListParagraph"/>
        <w:numPr>
          <w:ilvl w:val="0"/>
          <w:numId w:val="1"/>
        </w:numPr>
      </w:pPr>
      <w:r w:rsidRPr="00F62988">
        <w:t>What radical change occurred in 1240 in the Holy Roman Empire?</w:t>
      </w:r>
    </w:p>
    <w:p w:rsidR="00F62988" w:rsidRPr="00F62988" w:rsidRDefault="00F62988" w:rsidP="00F62988"/>
    <w:p w:rsidR="00D752A8" w:rsidRPr="00F62988" w:rsidRDefault="00D752A8" w:rsidP="000162E5">
      <w:pPr>
        <w:pStyle w:val="ListParagraph"/>
        <w:numPr>
          <w:ilvl w:val="0"/>
          <w:numId w:val="1"/>
        </w:numPr>
      </w:pPr>
      <w:r w:rsidRPr="00F62988">
        <w:t>Who was the Henry Gray of the late Middle Ages and what was his dissection manual called?</w:t>
      </w:r>
    </w:p>
    <w:p w:rsidR="00F62988" w:rsidRPr="00F62988" w:rsidRDefault="00F62988" w:rsidP="00F62988"/>
    <w:p w:rsidR="00D37CA3" w:rsidRPr="00F62988" w:rsidRDefault="00D37CA3" w:rsidP="000162E5">
      <w:pPr>
        <w:pStyle w:val="ListParagraph"/>
        <w:numPr>
          <w:ilvl w:val="0"/>
          <w:numId w:val="1"/>
        </w:numPr>
      </w:pPr>
      <w:r w:rsidRPr="00F62988">
        <w:t xml:space="preserve">Describe the </w:t>
      </w:r>
      <w:proofErr w:type="spellStart"/>
      <w:r w:rsidRPr="00F62988">
        <w:t>Mondino</w:t>
      </w:r>
      <w:proofErr w:type="spellEnd"/>
      <w:r w:rsidRPr="00F62988">
        <w:t xml:space="preserve"> method of human dissection? How many people were required for this method of dissection and what their purpose was?</w:t>
      </w:r>
    </w:p>
    <w:p w:rsidR="00F62988" w:rsidRPr="00F62988" w:rsidRDefault="00F62988" w:rsidP="00F62988">
      <w:pPr>
        <w:pStyle w:val="ListParagraph"/>
      </w:pPr>
    </w:p>
    <w:p w:rsidR="00F62988" w:rsidRPr="00F62988" w:rsidRDefault="00F62988" w:rsidP="00F62988"/>
    <w:p w:rsidR="00D37CA3" w:rsidRPr="00F62988" w:rsidRDefault="00D37CA3" w:rsidP="000162E5">
      <w:pPr>
        <w:pStyle w:val="ListParagraph"/>
        <w:numPr>
          <w:ilvl w:val="0"/>
          <w:numId w:val="1"/>
        </w:numPr>
      </w:pPr>
      <w:r w:rsidRPr="00F62988">
        <w:t>How did the students at Bologna receive extra were credit (CREEPY)?</w:t>
      </w:r>
    </w:p>
    <w:p w:rsidR="00F62988" w:rsidRPr="00F62988" w:rsidRDefault="00F62988" w:rsidP="00F62988"/>
    <w:p w:rsidR="00D37CA3" w:rsidRPr="00F62988" w:rsidRDefault="00D37CA3" w:rsidP="009A5A10">
      <w:pPr>
        <w:pStyle w:val="ListParagraph"/>
        <w:numPr>
          <w:ilvl w:val="0"/>
          <w:numId w:val="1"/>
        </w:numPr>
      </w:pPr>
      <w:r w:rsidRPr="00F62988">
        <w:t xml:space="preserve"> What </w:t>
      </w:r>
      <w:proofErr w:type="gramStart"/>
      <w:r w:rsidRPr="00F62988">
        <w:t>was</w:t>
      </w:r>
      <w:proofErr w:type="gramEnd"/>
      <w:r w:rsidRPr="00F62988">
        <w:t xml:space="preserve"> the age, sex, and “cause of death” for cadaver being studied?</w:t>
      </w:r>
    </w:p>
    <w:p w:rsidR="00F62988" w:rsidRPr="00F62988" w:rsidRDefault="00F62988" w:rsidP="00F62988"/>
    <w:p w:rsidR="009A5A10" w:rsidRPr="00F62988" w:rsidRDefault="009A5A10" w:rsidP="009A5A10">
      <w:pPr>
        <w:pStyle w:val="ListParagraph"/>
        <w:numPr>
          <w:ilvl w:val="0"/>
          <w:numId w:val="1"/>
        </w:numPr>
      </w:pPr>
      <w:r w:rsidRPr="00F62988">
        <w:t>Before Henry Gray and his publications, what was the field of surgery mostly focused on?  What allowed doctors to spend more time in surgery?</w:t>
      </w:r>
    </w:p>
    <w:p w:rsidR="00F62988" w:rsidRPr="00F62988" w:rsidRDefault="00F62988" w:rsidP="00F62988">
      <w:pPr>
        <w:pStyle w:val="ListParagraph"/>
      </w:pPr>
    </w:p>
    <w:p w:rsidR="00F62988" w:rsidRPr="00F62988" w:rsidRDefault="00F62988" w:rsidP="00F62988"/>
    <w:p w:rsidR="009A5A10" w:rsidRDefault="009A5A10" w:rsidP="009A5A10">
      <w:pPr>
        <w:pStyle w:val="ListParagraph"/>
        <w:numPr>
          <w:ilvl w:val="0"/>
          <w:numId w:val="1"/>
        </w:numPr>
      </w:pPr>
      <w:r w:rsidRPr="00F62988">
        <w:t>Who was the individual who drew the illustrations for Henry Gray’s publications? What made his drawings unique</w:t>
      </w:r>
      <w:r w:rsidR="00F62988">
        <w:t>?</w:t>
      </w:r>
    </w:p>
    <w:p w:rsidR="00F62988" w:rsidRPr="00F62988" w:rsidRDefault="00F62988" w:rsidP="00F62988">
      <w:pPr>
        <w:pStyle w:val="ListParagraph"/>
      </w:pPr>
      <w:bookmarkStart w:id="0" w:name="_GoBack"/>
      <w:bookmarkEnd w:id="0"/>
    </w:p>
    <w:p w:rsidR="00F62988" w:rsidRPr="00F62988" w:rsidRDefault="00F62988" w:rsidP="00F62988"/>
    <w:p w:rsidR="009A5A10" w:rsidRPr="00F62988" w:rsidRDefault="009A5A10" w:rsidP="009A5A10">
      <w:pPr>
        <w:pStyle w:val="ListParagraph"/>
        <w:numPr>
          <w:ilvl w:val="0"/>
          <w:numId w:val="1"/>
        </w:numPr>
      </w:pPr>
      <w:r w:rsidRPr="00F62988">
        <w:t>How does Henry Gray bring each of his books to an abrupt ending? Why does the character of this book find this an interesting “attempt at a little joke?”</w:t>
      </w:r>
    </w:p>
    <w:sectPr w:rsidR="009A5A10" w:rsidRPr="00F62988" w:rsidSect="00F629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F4924"/>
    <w:multiLevelType w:val="hybridMultilevel"/>
    <w:tmpl w:val="9528C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36F"/>
    <w:rsid w:val="000162E5"/>
    <w:rsid w:val="0010336F"/>
    <w:rsid w:val="0032201E"/>
    <w:rsid w:val="008E082D"/>
    <w:rsid w:val="009A5A10"/>
    <w:rsid w:val="00D13919"/>
    <w:rsid w:val="00D37CA3"/>
    <w:rsid w:val="00D752A8"/>
    <w:rsid w:val="00F6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3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Merkel</dc:creator>
  <cp:lastModifiedBy>Brittany Merkel</cp:lastModifiedBy>
  <cp:revision>1</cp:revision>
  <dcterms:created xsi:type="dcterms:W3CDTF">2011-09-27T03:25:00Z</dcterms:created>
  <dcterms:modified xsi:type="dcterms:W3CDTF">2011-09-27T04:30:00Z</dcterms:modified>
</cp:coreProperties>
</file>